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025F5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E25541" w:rsidRDefault="0067280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Размещение средств организации дорожного движения в местах проведения ра</w:t>
                  </w:r>
                  <w:r w:rsidR="00B464BC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бот по </w:t>
                  </w:r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укладке асфальтобетонного покрытия земельного участка автодороги </w:t>
                  </w:r>
                  <w:proofErr w:type="gramStart"/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>г</w:t>
                  </w:r>
                  <w:proofErr w:type="gramEnd"/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. </w:t>
                  </w:r>
                  <w:proofErr w:type="spellStart"/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Шенкурск-д</w:t>
                  </w:r>
                  <w:proofErr w:type="spellEnd"/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. </w:t>
                  </w:r>
                  <w:proofErr w:type="spellStart"/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>Бобыкинская</w:t>
                  </w:r>
                  <w:proofErr w:type="spellEnd"/>
                </w:p>
                <w:p w:rsidR="00672806" w:rsidRDefault="00E25541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</w:t>
                  </w:r>
                  <w:r w:rsidR="006E5A40"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 «Заказчика»: Администрация МО «Шенкурский муниципальный район»</w:t>
                  </w:r>
                </w:p>
                <w:p w:rsidR="00672806" w:rsidRPr="00BF71B6" w:rsidRDefault="006E5A40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Название организации «Подрядчика»: </w:t>
                  </w:r>
                  <w:r w:rsidR="00E25541">
                    <w:rPr>
                      <w:rFonts w:ascii="Times New Roman" w:hAnsi="Times New Roman" w:cs="Times New Roman"/>
                      <w:i/>
                      <w:u w:val="single"/>
                    </w:rPr>
                    <w:t>ООО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«Автодороги» Шенкурский участок</w:t>
                  </w:r>
                </w:p>
                <w:p w:rsidR="00672806" w:rsidRPr="00BF71B6" w:rsidRDefault="00B464BC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</w:t>
                  </w:r>
                  <w:r w:rsidR="006E5A40">
                    <w:rPr>
                      <w:rFonts w:ascii="Times New Roman" w:hAnsi="Times New Roman" w:cs="Times New Roman"/>
                      <w:i/>
                      <w:u w:val="single"/>
                    </w:rPr>
                    <w:t>исполнения работ   23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.10</w:t>
                  </w:r>
                  <w:r w:rsidR="00672806">
                    <w:rPr>
                      <w:rFonts w:ascii="Times New Roman" w:hAnsi="Times New Roman" w:cs="Times New Roman"/>
                      <w:i/>
                      <w:u w:val="single"/>
                    </w:rPr>
                    <w:t>.2019</w:t>
                  </w:r>
                  <w:r w:rsidR="006E5A40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г.  с 17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-00ч. до</w:t>
                  </w:r>
                  <w:r w:rsidR="006E5A40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24.10.2019г. 17</w:t>
                  </w:r>
                  <w:r w:rsidR="00672806">
                    <w:rPr>
                      <w:rFonts w:ascii="Times New Roman" w:hAnsi="Times New Roman" w:cs="Times New Roman"/>
                      <w:i/>
                      <w:u w:val="single"/>
                    </w:rPr>
                    <w:t>-00ч.</w:t>
                  </w:r>
                </w:p>
                <w:p w:rsidR="00672806" w:rsidRPr="00BF71B6" w:rsidRDefault="00672806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</w:t>
                  </w:r>
                  <w:r w:rsidR="005468D8">
                    <w:rPr>
                      <w:rFonts w:ascii="Times New Roman" w:hAnsi="Times New Roman" w:cs="Times New Roman"/>
                      <w:i/>
                      <w:u w:val="single"/>
                    </w:rPr>
                    <w:t>енны</w:t>
                  </w:r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>й за проведение работ: мастер участк</w:t>
                  </w:r>
                  <w:proofErr w:type="gramStart"/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>а ООО</w:t>
                  </w:r>
                  <w:proofErr w:type="gramEnd"/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«Автодороги» Шенкурский участок  </w:t>
                  </w:r>
                  <w:proofErr w:type="spellStart"/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>Цыбульский</w:t>
                  </w:r>
                  <w:proofErr w:type="spellEnd"/>
                  <w:r w:rsidR="008D082F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А.А.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4417DD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6D433A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2B73AC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Глава МО «Шенкурский муниципальный район» </w:t>
                  </w:r>
                </w:p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--------- С.В. Смирнов</w:t>
                  </w:r>
                </w:p>
                <w:p w:rsidR="00672806" w:rsidRPr="006D433A" w:rsidRDefault="003D7C2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«22</w:t>
                  </w:r>
                  <w:r w:rsidR="00630259">
                    <w:rPr>
                      <w:rFonts w:ascii="Times New Roman" w:hAnsi="Times New Roman" w:cs="Times New Roman"/>
                    </w:rPr>
                    <w:t>»  октября</w:t>
                  </w:r>
                  <w:r w:rsidR="00672806">
                    <w:rPr>
                      <w:rFonts w:ascii="Times New Roman" w:hAnsi="Times New Roman" w:cs="Times New Roman"/>
                    </w:rPr>
                    <w:t xml:space="preserve">  2019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574B55" w:rsidP="006F415A">
      <w:r>
        <w:rPr>
          <w:noProof/>
        </w:rPr>
        <w:pict>
          <v:shape id="_x0000_s1030" type="#_x0000_t202" style="position:absolute;margin-left:150.3pt;margin-top:5.1pt;width:414.2pt;height:244.5pt;z-index:251667456;mso-wrap-style:none;mso-width-relative:margin;mso-height-relative:margin" strokecolor="white [3212]">
            <v:textbox style="mso-next-textbox:#_x0000_s1030">
              <w:txbxContent>
                <w:p w:rsidR="00672806" w:rsidRPr="006F415A" w:rsidRDefault="00574B55" w:rsidP="006F415A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38725" cy="2647950"/>
                        <wp:effectExtent l="19050" t="0" r="9525" b="0"/>
                        <wp:docPr id="1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38725" cy="2647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025F50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672806" w:rsidRDefault="00672806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672806" w:rsidRDefault="00672806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3E5DED" w:rsidRDefault="00672806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672806" w:rsidRPr="003E5DED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25F50"/>
    <w:rsid w:val="000C5D54"/>
    <w:rsid w:val="00115576"/>
    <w:rsid w:val="00147F9D"/>
    <w:rsid w:val="00243CE8"/>
    <w:rsid w:val="00281AF0"/>
    <w:rsid w:val="00281C15"/>
    <w:rsid w:val="002B73AC"/>
    <w:rsid w:val="0035322D"/>
    <w:rsid w:val="003C686A"/>
    <w:rsid w:val="003D7C2B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37028"/>
    <w:rsid w:val="00544483"/>
    <w:rsid w:val="005468D8"/>
    <w:rsid w:val="00574B55"/>
    <w:rsid w:val="00626578"/>
    <w:rsid w:val="00630259"/>
    <w:rsid w:val="00657987"/>
    <w:rsid w:val="00665AC3"/>
    <w:rsid w:val="00672806"/>
    <w:rsid w:val="006D31CA"/>
    <w:rsid w:val="006D433A"/>
    <w:rsid w:val="006E5A40"/>
    <w:rsid w:val="006F378B"/>
    <w:rsid w:val="006F415A"/>
    <w:rsid w:val="00733C38"/>
    <w:rsid w:val="007963AE"/>
    <w:rsid w:val="007D1B43"/>
    <w:rsid w:val="008A37CB"/>
    <w:rsid w:val="008D082F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E046C6"/>
    <w:rsid w:val="00E25541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649A-E827-4866-80C0-67BA85F9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Тюлюбаев Сергей Валентинович</cp:lastModifiedBy>
  <cp:revision>41</cp:revision>
  <cp:lastPrinted>2019-09-24T06:48:00Z</cp:lastPrinted>
  <dcterms:created xsi:type="dcterms:W3CDTF">2018-05-07T07:42:00Z</dcterms:created>
  <dcterms:modified xsi:type="dcterms:W3CDTF">2019-10-22T14:12:00Z</dcterms:modified>
</cp:coreProperties>
</file>